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ook w:val="04A0"/>
      </w:tblPr>
      <w:tblGrid>
        <w:gridCol w:w="1242"/>
        <w:gridCol w:w="5529"/>
        <w:gridCol w:w="3543"/>
      </w:tblGrid>
      <w:tr w:rsidR="00970E5A" w:rsidTr="00A70ADC">
        <w:trPr>
          <w:trHeight w:val="412"/>
        </w:trPr>
        <w:tc>
          <w:tcPr>
            <w:tcW w:w="1242" w:type="dxa"/>
            <w:vMerge w:val="restart"/>
          </w:tcPr>
          <w:p w:rsidR="00970E5A" w:rsidRPr="00F549B5" w:rsidRDefault="00970E5A" w:rsidP="00A70ADC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70E5A" w:rsidRPr="00F549B5" w:rsidRDefault="00970E5A" w:rsidP="00A70ADC">
            <w:pPr>
              <w:tabs>
                <w:tab w:val="left" w:pos="2916"/>
              </w:tabs>
              <w:jc w:val="center"/>
              <w:rPr>
                <w:b/>
                <w:sz w:val="24"/>
                <w:szCs w:val="24"/>
              </w:rPr>
            </w:pPr>
            <w:r w:rsidRPr="00F549B5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3543" w:type="dxa"/>
          </w:tcPr>
          <w:p w:rsidR="00970E5A" w:rsidRPr="00F549B5" w:rsidRDefault="00970E5A" w:rsidP="00A70ADC">
            <w:pPr>
              <w:tabs>
                <w:tab w:val="left" w:pos="2916"/>
              </w:tabs>
              <w:jc w:val="center"/>
              <w:rPr>
                <w:b/>
                <w:sz w:val="24"/>
                <w:szCs w:val="24"/>
              </w:rPr>
            </w:pPr>
            <w:r w:rsidRPr="00F549B5">
              <w:rPr>
                <w:b/>
                <w:sz w:val="24"/>
                <w:szCs w:val="24"/>
              </w:rPr>
              <w:t>Выход</w:t>
            </w:r>
          </w:p>
        </w:tc>
      </w:tr>
      <w:tr w:rsidR="00970E5A" w:rsidTr="00A70ADC">
        <w:trPr>
          <w:trHeight w:val="523"/>
        </w:trPr>
        <w:tc>
          <w:tcPr>
            <w:tcW w:w="1242" w:type="dxa"/>
            <w:vMerge/>
          </w:tcPr>
          <w:p w:rsidR="00970E5A" w:rsidRPr="00F549B5" w:rsidRDefault="00970E5A" w:rsidP="00A70ADC">
            <w:pPr>
              <w:tabs>
                <w:tab w:val="left" w:pos="291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70E5A" w:rsidRPr="00A95DEB" w:rsidRDefault="00970E5A" w:rsidP="00A70ADC">
            <w:pPr>
              <w:tabs>
                <w:tab w:val="left" w:pos="29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95DE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1-й день </w:t>
            </w:r>
          </w:p>
        </w:tc>
        <w:tc>
          <w:tcPr>
            <w:tcW w:w="3543" w:type="dxa"/>
          </w:tcPr>
          <w:p w:rsidR="00970E5A" w:rsidRPr="00F549B5" w:rsidRDefault="00970E5A" w:rsidP="00A70ADC">
            <w:pPr>
              <w:tabs>
                <w:tab w:val="left" w:pos="291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70E5A" w:rsidTr="00A70ADC">
        <w:trPr>
          <w:trHeight w:val="2197"/>
        </w:trPr>
        <w:tc>
          <w:tcPr>
            <w:tcW w:w="1242" w:type="dxa"/>
            <w:vMerge/>
          </w:tcPr>
          <w:p w:rsidR="00970E5A" w:rsidRDefault="00970E5A" w:rsidP="00A70ADC">
            <w:pPr>
              <w:tabs>
                <w:tab w:val="left" w:pos="2916"/>
              </w:tabs>
            </w:pPr>
          </w:p>
        </w:tc>
        <w:tc>
          <w:tcPr>
            <w:tcW w:w="5529" w:type="dxa"/>
          </w:tcPr>
          <w:p w:rsidR="00970E5A" w:rsidRPr="00F549B5" w:rsidRDefault="00970E5A" w:rsidP="00A70ADC">
            <w:pPr>
              <w:tabs>
                <w:tab w:val="left" w:pos="2916"/>
              </w:tabs>
              <w:jc w:val="center"/>
              <w:rPr>
                <w:b/>
                <w:sz w:val="28"/>
                <w:szCs w:val="28"/>
              </w:rPr>
            </w:pPr>
            <w:r w:rsidRPr="00F549B5">
              <w:rPr>
                <w:b/>
                <w:sz w:val="28"/>
                <w:szCs w:val="28"/>
              </w:rPr>
              <w:t>Завтрак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 xml:space="preserve"> Каша  рисовая молочная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Бутерброд с маслом и с сыром</w:t>
            </w:r>
          </w:p>
          <w:p w:rsidR="00970E5A" w:rsidRDefault="00970E5A" w:rsidP="00A70ADC"/>
          <w:p w:rsidR="00970E5A" w:rsidRDefault="00970E5A" w:rsidP="00A70ADC">
            <w:r>
              <w:t>Кофейный напиток с молоком</w:t>
            </w:r>
          </w:p>
          <w:p w:rsidR="00970E5A" w:rsidRPr="00F549B5" w:rsidRDefault="00970E5A" w:rsidP="00A70ADC"/>
        </w:tc>
        <w:tc>
          <w:tcPr>
            <w:tcW w:w="3543" w:type="dxa"/>
          </w:tcPr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/>
          <w:p w:rsidR="00970E5A" w:rsidRDefault="00970E5A" w:rsidP="00A70ADC">
            <w:r>
              <w:t>250</w:t>
            </w:r>
          </w:p>
          <w:p w:rsidR="00970E5A" w:rsidRDefault="00970E5A" w:rsidP="00A70ADC"/>
          <w:p w:rsidR="00970E5A" w:rsidRDefault="00970E5A" w:rsidP="00A70ADC">
            <w:r>
              <w:t>50/15/20</w:t>
            </w:r>
          </w:p>
          <w:p w:rsidR="00970E5A" w:rsidRDefault="00970E5A" w:rsidP="00A70ADC"/>
          <w:p w:rsidR="00970E5A" w:rsidRDefault="00970E5A" w:rsidP="00A70ADC">
            <w:r>
              <w:t>200</w:t>
            </w:r>
          </w:p>
          <w:p w:rsidR="00970E5A" w:rsidRPr="00F549B5" w:rsidRDefault="00970E5A" w:rsidP="00A70ADC"/>
        </w:tc>
      </w:tr>
      <w:tr w:rsidR="00970E5A" w:rsidTr="00DE6189">
        <w:trPr>
          <w:trHeight w:val="201"/>
        </w:trPr>
        <w:tc>
          <w:tcPr>
            <w:tcW w:w="1242" w:type="dxa"/>
            <w:vMerge/>
          </w:tcPr>
          <w:p w:rsidR="00970E5A" w:rsidRDefault="00970E5A" w:rsidP="00A70ADC">
            <w:pPr>
              <w:tabs>
                <w:tab w:val="left" w:pos="2916"/>
              </w:tabs>
            </w:pPr>
          </w:p>
        </w:tc>
        <w:tc>
          <w:tcPr>
            <w:tcW w:w="5529" w:type="dxa"/>
          </w:tcPr>
          <w:p w:rsidR="00970E5A" w:rsidRPr="00F549B5" w:rsidRDefault="00970E5A" w:rsidP="00A70ADC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E5A" w:rsidRDefault="00970E5A" w:rsidP="00A70ADC"/>
        </w:tc>
      </w:tr>
    </w:tbl>
    <w:p w:rsidR="00970E5A" w:rsidRPr="00A95DEB" w:rsidRDefault="00970E5A" w:rsidP="00970E5A">
      <w:pPr>
        <w:tabs>
          <w:tab w:val="left" w:pos="9533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DEB">
        <w:rPr>
          <w:rFonts w:ascii="Times New Roman" w:hAnsi="Times New Roman" w:cs="Times New Roman"/>
          <w:b/>
          <w:sz w:val="32"/>
          <w:szCs w:val="32"/>
          <w:u w:val="single"/>
        </w:rPr>
        <w:t xml:space="preserve">2-й  день </w:t>
      </w:r>
    </w:p>
    <w:tbl>
      <w:tblPr>
        <w:tblStyle w:val="a3"/>
        <w:tblpPr w:leftFromText="180" w:rightFromText="180" w:vertAnchor="text" w:horzAnchor="margin" w:tblpY="397"/>
        <w:tblW w:w="10173" w:type="dxa"/>
        <w:tblLook w:val="04A0"/>
      </w:tblPr>
      <w:tblGrid>
        <w:gridCol w:w="1241"/>
        <w:gridCol w:w="5530"/>
        <w:gridCol w:w="3402"/>
      </w:tblGrid>
      <w:tr w:rsidR="00970E5A" w:rsidTr="00A70ADC">
        <w:trPr>
          <w:trHeight w:val="423"/>
        </w:trPr>
        <w:tc>
          <w:tcPr>
            <w:tcW w:w="1241" w:type="dxa"/>
            <w:vMerge w:val="restart"/>
          </w:tcPr>
          <w:p w:rsidR="00970E5A" w:rsidRPr="00DF38B1" w:rsidRDefault="00970E5A" w:rsidP="00A70ADC">
            <w:pPr>
              <w:rPr>
                <w:b/>
              </w:rPr>
            </w:pPr>
          </w:p>
        </w:tc>
        <w:tc>
          <w:tcPr>
            <w:tcW w:w="5530" w:type="dxa"/>
          </w:tcPr>
          <w:p w:rsidR="00970E5A" w:rsidRPr="00DF38B1" w:rsidRDefault="00970E5A" w:rsidP="00A70ADC">
            <w:pPr>
              <w:tabs>
                <w:tab w:val="left" w:pos="2916"/>
              </w:tabs>
              <w:jc w:val="center"/>
              <w:rPr>
                <w:b/>
              </w:rPr>
            </w:pPr>
            <w:r w:rsidRPr="00DF38B1">
              <w:rPr>
                <w:b/>
              </w:rPr>
              <w:t>Наименование блюд</w:t>
            </w:r>
          </w:p>
        </w:tc>
        <w:tc>
          <w:tcPr>
            <w:tcW w:w="3402" w:type="dxa"/>
          </w:tcPr>
          <w:p w:rsidR="00970E5A" w:rsidRPr="00DF38B1" w:rsidRDefault="00970E5A" w:rsidP="00A70ADC">
            <w:pPr>
              <w:tabs>
                <w:tab w:val="left" w:pos="2916"/>
              </w:tabs>
              <w:jc w:val="center"/>
              <w:rPr>
                <w:b/>
              </w:rPr>
            </w:pPr>
            <w:r w:rsidRPr="00DF38B1">
              <w:rPr>
                <w:b/>
              </w:rPr>
              <w:t>Выход</w:t>
            </w:r>
          </w:p>
        </w:tc>
      </w:tr>
      <w:tr w:rsidR="00970E5A" w:rsidTr="00DE6189">
        <w:trPr>
          <w:trHeight w:val="2816"/>
        </w:trPr>
        <w:tc>
          <w:tcPr>
            <w:tcW w:w="1241" w:type="dxa"/>
            <w:vMerge/>
          </w:tcPr>
          <w:p w:rsidR="00970E5A" w:rsidRDefault="00970E5A" w:rsidP="00A70ADC">
            <w:pPr>
              <w:tabs>
                <w:tab w:val="left" w:pos="2916"/>
              </w:tabs>
            </w:pPr>
          </w:p>
        </w:tc>
        <w:tc>
          <w:tcPr>
            <w:tcW w:w="5530" w:type="dxa"/>
          </w:tcPr>
          <w:p w:rsidR="00970E5A" w:rsidRPr="00DF38B1" w:rsidRDefault="00970E5A" w:rsidP="00A70ADC">
            <w:pPr>
              <w:tabs>
                <w:tab w:val="left" w:pos="2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Каша молочная  Геркулес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Яйцо отварное</w:t>
            </w:r>
          </w:p>
          <w:p w:rsidR="00970E5A" w:rsidRDefault="00970E5A" w:rsidP="00A70ADC"/>
          <w:p w:rsidR="00970E5A" w:rsidRDefault="00970E5A" w:rsidP="00A70ADC">
            <w:r>
              <w:t>Хлеб с маслом</w:t>
            </w:r>
          </w:p>
          <w:p w:rsidR="00970E5A" w:rsidRDefault="00970E5A" w:rsidP="00A70ADC"/>
          <w:p w:rsidR="00970E5A" w:rsidRDefault="00970E5A" w:rsidP="00A70ADC">
            <w:r>
              <w:t>Какао с молоком</w:t>
            </w:r>
          </w:p>
          <w:p w:rsidR="00970E5A" w:rsidRDefault="00970E5A" w:rsidP="00A70ADC"/>
          <w:p w:rsidR="00970E5A" w:rsidRPr="00DF38B1" w:rsidRDefault="00970E5A" w:rsidP="00A70ADC"/>
        </w:tc>
        <w:tc>
          <w:tcPr>
            <w:tcW w:w="3402" w:type="dxa"/>
          </w:tcPr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/>
          <w:p w:rsidR="00970E5A" w:rsidRDefault="00970E5A" w:rsidP="00A70ADC">
            <w:r>
              <w:t>250</w:t>
            </w:r>
          </w:p>
          <w:p w:rsidR="00970E5A" w:rsidRDefault="00970E5A" w:rsidP="00A70ADC"/>
          <w:p w:rsidR="00970E5A" w:rsidRDefault="00970E5A" w:rsidP="00A70ADC">
            <w:r>
              <w:t xml:space="preserve">1 </w:t>
            </w:r>
          </w:p>
          <w:p w:rsidR="00970E5A" w:rsidRDefault="00970E5A" w:rsidP="00A70ADC"/>
          <w:p w:rsidR="00970E5A" w:rsidRDefault="00970E5A" w:rsidP="00A70ADC">
            <w:r>
              <w:t>50//15</w:t>
            </w:r>
          </w:p>
          <w:p w:rsidR="00970E5A" w:rsidRDefault="00970E5A" w:rsidP="00A70ADC"/>
          <w:p w:rsidR="00970E5A" w:rsidRDefault="00970E5A" w:rsidP="00A70ADC">
            <w:r>
              <w:t>200</w:t>
            </w:r>
          </w:p>
          <w:p w:rsidR="00970E5A" w:rsidRDefault="00970E5A" w:rsidP="00A70ADC"/>
          <w:p w:rsidR="00970E5A" w:rsidRDefault="00970E5A" w:rsidP="00A70ADC"/>
          <w:p w:rsidR="00970E5A" w:rsidRDefault="00970E5A" w:rsidP="00A70ADC"/>
          <w:p w:rsidR="00970E5A" w:rsidRPr="00DF38B1" w:rsidRDefault="00970E5A" w:rsidP="00DE6189"/>
        </w:tc>
      </w:tr>
      <w:tr w:rsidR="00970E5A" w:rsidRPr="00F16E3D" w:rsidTr="00A70ADC">
        <w:trPr>
          <w:trHeight w:val="3253"/>
        </w:trPr>
        <w:tc>
          <w:tcPr>
            <w:tcW w:w="1241" w:type="dxa"/>
            <w:vMerge w:val="restart"/>
          </w:tcPr>
          <w:p w:rsidR="00970E5A" w:rsidRDefault="00970E5A" w:rsidP="00A70ADC">
            <w:pPr>
              <w:tabs>
                <w:tab w:val="left" w:pos="2916"/>
              </w:tabs>
            </w:pPr>
          </w:p>
        </w:tc>
        <w:tc>
          <w:tcPr>
            <w:tcW w:w="5530" w:type="dxa"/>
          </w:tcPr>
          <w:p w:rsidR="00970E5A" w:rsidRPr="00A95DEB" w:rsidRDefault="00970E5A" w:rsidP="00A70ADC">
            <w:pPr>
              <w:tabs>
                <w:tab w:val="left" w:pos="29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95DE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3-ий день </w:t>
            </w:r>
          </w:p>
          <w:p w:rsidR="00970E5A" w:rsidRPr="00A95DEB" w:rsidRDefault="00970E5A" w:rsidP="00A70ADC">
            <w:pPr>
              <w:tabs>
                <w:tab w:val="left" w:pos="29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0E5A" w:rsidRPr="00DF38B1" w:rsidRDefault="00970E5A" w:rsidP="00A70ADC">
            <w:pPr>
              <w:tabs>
                <w:tab w:val="left" w:pos="2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Каша манная молочная с маслом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Яйцо отварное</w:t>
            </w:r>
          </w:p>
          <w:p w:rsidR="00970E5A" w:rsidRDefault="00970E5A" w:rsidP="00A70ADC"/>
          <w:p w:rsidR="00970E5A" w:rsidRDefault="00970E5A" w:rsidP="00A70ADC">
            <w:r>
              <w:t>Бутерброд с маслом и с сыром</w:t>
            </w:r>
          </w:p>
          <w:p w:rsidR="00970E5A" w:rsidRDefault="00970E5A" w:rsidP="00A70ADC"/>
          <w:p w:rsidR="00970E5A" w:rsidRDefault="00970E5A" w:rsidP="00A70ADC">
            <w:r>
              <w:t>Какао с молоком</w:t>
            </w:r>
          </w:p>
          <w:p w:rsidR="00970E5A" w:rsidRPr="00DF38B1" w:rsidRDefault="00970E5A" w:rsidP="00A70ADC"/>
        </w:tc>
        <w:tc>
          <w:tcPr>
            <w:tcW w:w="3402" w:type="dxa"/>
          </w:tcPr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/>
          <w:p w:rsidR="00970E5A" w:rsidRDefault="00970E5A" w:rsidP="00A70ADC"/>
          <w:p w:rsidR="00970E5A" w:rsidRDefault="00970E5A" w:rsidP="00A70ADC"/>
          <w:p w:rsidR="00970E5A" w:rsidRDefault="00970E5A" w:rsidP="00A70ADC"/>
          <w:p w:rsidR="00970E5A" w:rsidRDefault="00970E5A" w:rsidP="00A70ADC">
            <w:r>
              <w:t>200/5</w:t>
            </w:r>
          </w:p>
          <w:p w:rsidR="00970E5A" w:rsidRDefault="00970E5A" w:rsidP="00A70ADC"/>
          <w:p w:rsidR="00970E5A" w:rsidRDefault="00970E5A" w:rsidP="00A70ADC">
            <w:r>
              <w:t>1</w:t>
            </w:r>
          </w:p>
          <w:p w:rsidR="00970E5A" w:rsidRDefault="00970E5A" w:rsidP="00A70ADC"/>
          <w:p w:rsidR="00970E5A" w:rsidRDefault="00970E5A" w:rsidP="00A70ADC">
            <w:r>
              <w:t>50/15/20</w:t>
            </w:r>
          </w:p>
          <w:p w:rsidR="00970E5A" w:rsidRDefault="00970E5A" w:rsidP="00A70ADC"/>
          <w:p w:rsidR="00970E5A" w:rsidRDefault="00970E5A" w:rsidP="00A70ADC">
            <w:r>
              <w:t>200</w:t>
            </w:r>
          </w:p>
          <w:p w:rsidR="00970E5A" w:rsidRPr="00DF38B1" w:rsidRDefault="00970E5A" w:rsidP="00A70ADC"/>
        </w:tc>
      </w:tr>
      <w:tr w:rsidR="00970E5A" w:rsidRPr="00F16E3D" w:rsidTr="00DE6189">
        <w:trPr>
          <w:trHeight w:val="349"/>
        </w:trPr>
        <w:tc>
          <w:tcPr>
            <w:tcW w:w="1241" w:type="dxa"/>
            <w:vMerge/>
          </w:tcPr>
          <w:p w:rsidR="00970E5A" w:rsidRDefault="00970E5A" w:rsidP="00A70ADC">
            <w:pPr>
              <w:tabs>
                <w:tab w:val="left" w:pos="2916"/>
              </w:tabs>
            </w:pPr>
          </w:p>
        </w:tc>
        <w:tc>
          <w:tcPr>
            <w:tcW w:w="5530" w:type="dxa"/>
          </w:tcPr>
          <w:p w:rsidR="00970E5A" w:rsidRDefault="00970E5A" w:rsidP="00DE6189">
            <w:pPr>
              <w:rPr>
                <w:b/>
                <w:sz w:val="28"/>
                <w:szCs w:val="28"/>
              </w:rPr>
            </w:pPr>
          </w:p>
          <w:p w:rsidR="00DE6189" w:rsidRDefault="00DE6189" w:rsidP="00DE6189">
            <w:pPr>
              <w:rPr>
                <w:b/>
                <w:sz w:val="28"/>
                <w:szCs w:val="28"/>
              </w:rPr>
            </w:pPr>
          </w:p>
          <w:p w:rsidR="00DE6189" w:rsidRDefault="00DE6189" w:rsidP="00DE618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70E5A" w:rsidRDefault="00970E5A" w:rsidP="00A70ADC"/>
        </w:tc>
      </w:tr>
      <w:tr w:rsidR="00970E5A" w:rsidRPr="00F16E3D" w:rsidTr="00A70ADC">
        <w:trPr>
          <w:trHeight w:val="2643"/>
        </w:trPr>
        <w:tc>
          <w:tcPr>
            <w:tcW w:w="1241" w:type="dxa"/>
          </w:tcPr>
          <w:p w:rsidR="00970E5A" w:rsidRDefault="00970E5A" w:rsidP="00A70ADC"/>
        </w:tc>
        <w:tc>
          <w:tcPr>
            <w:tcW w:w="5530" w:type="dxa"/>
          </w:tcPr>
          <w:p w:rsidR="00970E5A" w:rsidRDefault="00970E5A" w:rsidP="00A70ADC">
            <w:pPr>
              <w:tabs>
                <w:tab w:val="left" w:pos="2916"/>
              </w:tabs>
              <w:jc w:val="center"/>
              <w:rPr>
                <w:b/>
                <w:sz w:val="28"/>
                <w:szCs w:val="28"/>
              </w:rPr>
            </w:pPr>
          </w:p>
          <w:p w:rsidR="00970E5A" w:rsidRPr="00A95DEB" w:rsidRDefault="00970E5A" w:rsidP="00A70ADC">
            <w:pPr>
              <w:tabs>
                <w:tab w:val="left" w:pos="2916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95DEB">
              <w:rPr>
                <w:b/>
                <w:sz w:val="28"/>
                <w:szCs w:val="28"/>
                <w:u w:val="single"/>
              </w:rPr>
              <w:t>4-ЫЙ ДЕНЬ</w:t>
            </w:r>
          </w:p>
          <w:p w:rsidR="00970E5A" w:rsidRPr="00DF38B1" w:rsidRDefault="00970E5A" w:rsidP="00A70ADC">
            <w:pPr>
              <w:tabs>
                <w:tab w:val="left" w:pos="2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Каша гречневая молочная с маслом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Яйцо отварное</w:t>
            </w:r>
          </w:p>
          <w:p w:rsidR="00970E5A" w:rsidRDefault="00970E5A" w:rsidP="00A70ADC"/>
          <w:p w:rsidR="00970E5A" w:rsidRDefault="00970E5A" w:rsidP="00A70ADC">
            <w:r>
              <w:t xml:space="preserve">Хлеб с маслом </w:t>
            </w:r>
          </w:p>
          <w:p w:rsidR="00970E5A" w:rsidRDefault="00970E5A" w:rsidP="00A70ADC"/>
          <w:p w:rsidR="00970E5A" w:rsidRDefault="00970E5A" w:rsidP="00A70ADC">
            <w:r>
              <w:t>Кофейный напиток с молоком</w:t>
            </w:r>
          </w:p>
          <w:p w:rsidR="00970E5A" w:rsidRPr="00DF38B1" w:rsidRDefault="00970E5A" w:rsidP="00A70ADC"/>
        </w:tc>
        <w:tc>
          <w:tcPr>
            <w:tcW w:w="3402" w:type="dxa"/>
          </w:tcPr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/>
          <w:p w:rsidR="00970E5A" w:rsidRDefault="00970E5A" w:rsidP="00A70ADC"/>
          <w:p w:rsidR="00970E5A" w:rsidRDefault="00970E5A" w:rsidP="00A70ADC"/>
          <w:p w:rsidR="00970E5A" w:rsidRDefault="00970E5A" w:rsidP="00A70ADC"/>
          <w:p w:rsidR="00970E5A" w:rsidRDefault="00970E5A" w:rsidP="00A70ADC">
            <w:r>
              <w:t>250/5</w:t>
            </w:r>
          </w:p>
          <w:p w:rsidR="00970E5A" w:rsidRDefault="00970E5A" w:rsidP="00A70ADC"/>
          <w:p w:rsidR="00970E5A" w:rsidRDefault="00970E5A" w:rsidP="00A70ADC"/>
          <w:p w:rsidR="00970E5A" w:rsidRDefault="00970E5A" w:rsidP="00A70ADC">
            <w:r>
              <w:t>1</w:t>
            </w:r>
          </w:p>
          <w:p w:rsidR="00970E5A" w:rsidRDefault="00970E5A" w:rsidP="00A70ADC">
            <w:r>
              <w:t>50/20</w:t>
            </w:r>
          </w:p>
          <w:p w:rsidR="00970E5A" w:rsidRDefault="00970E5A" w:rsidP="00A70ADC"/>
          <w:p w:rsidR="00970E5A" w:rsidRDefault="00970E5A" w:rsidP="00A70ADC">
            <w:r>
              <w:t>200</w:t>
            </w:r>
          </w:p>
          <w:p w:rsidR="00970E5A" w:rsidRPr="00B33773" w:rsidRDefault="00970E5A" w:rsidP="00A70ADC"/>
        </w:tc>
      </w:tr>
    </w:tbl>
    <w:p w:rsidR="00970E5A" w:rsidRDefault="00970E5A" w:rsidP="00970E5A">
      <w:pPr>
        <w:tabs>
          <w:tab w:val="left" w:pos="2916"/>
        </w:tabs>
        <w:rPr>
          <w:b/>
          <w:sz w:val="32"/>
          <w:szCs w:val="32"/>
          <w:u w:val="single"/>
        </w:rPr>
      </w:pPr>
    </w:p>
    <w:p w:rsidR="00970E5A" w:rsidRPr="00A95DEB" w:rsidRDefault="00970E5A" w:rsidP="00970E5A">
      <w:pPr>
        <w:tabs>
          <w:tab w:val="left" w:pos="2916"/>
        </w:tabs>
        <w:rPr>
          <w:b/>
          <w:sz w:val="32"/>
          <w:szCs w:val="32"/>
          <w:u w:val="single"/>
        </w:rPr>
      </w:pPr>
      <w:r w:rsidRPr="00A95DEB">
        <w:rPr>
          <w:b/>
          <w:sz w:val="32"/>
          <w:szCs w:val="32"/>
          <w:u w:val="single"/>
        </w:rPr>
        <w:t xml:space="preserve">5-ый день </w:t>
      </w:r>
    </w:p>
    <w:tbl>
      <w:tblPr>
        <w:tblStyle w:val="a3"/>
        <w:tblpPr w:leftFromText="180" w:rightFromText="180" w:vertAnchor="text" w:horzAnchor="margin" w:tblpY="32"/>
        <w:tblW w:w="10173" w:type="dxa"/>
        <w:tblLook w:val="04A0"/>
      </w:tblPr>
      <w:tblGrid>
        <w:gridCol w:w="1242"/>
        <w:gridCol w:w="5387"/>
        <w:gridCol w:w="3544"/>
      </w:tblGrid>
      <w:tr w:rsidR="00970E5A" w:rsidRPr="00F16E3D" w:rsidTr="00DE6189">
        <w:trPr>
          <w:trHeight w:val="2822"/>
        </w:trPr>
        <w:tc>
          <w:tcPr>
            <w:tcW w:w="1242" w:type="dxa"/>
          </w:tcPr>
          <w:p w:rsidR="00970E5A" w:rsidRDefault="00970E5A" w:rsidP="00A70ADC"/>
        </w:tc>
        <w:tc>
          <w:tcPr>
            <w:tcW w:w="5387" w:type="dxa"/>
          </w:tcPr>
          <w:p w:rsidR="00970E5A" w:rsidRPr="00DF38B1" w:rsidRDefault="00970E5A" w:rsidP="00A70ADC">
            <w:pPr>
              <w:tabs>
                <w:tab w:val="left" w:pos="2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970E5A" w:rsidRDefault="00970E5A" w:rsidP="00A70ADC">
            <w:pPr>
              <w:tabs>
                <w:tab w:val="left" w:pos="2916"/>
              </w:tabs>
            </w:pPr>
            <w:r>
              <w:t>Каша рисовая молочная жидкая с маслом</w:t>
            </w:r>
          </w:p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pPr>
              <w:tabs>
                <w:tab w:val="left" w:pos="2916"/>
              </w:tabs>
            </w:pPr>
            <w:r>
              <w:t>Бутерброд с маслом и с сыром</w:t>
            </w:r>
          </w:p>
          <w:p w:rsidR="00970E5A" w:rsidRDefault="00970E5A" w:rsidP="00A70ADC"/>
          <w:p w:rsidR="00970E5A" w:rsidRDefault="00970E5A" w:rsidP="00A70ADC">
            <w:r>
              <w:t>Омлет запеченный</w:t>
            </w:r>
          </w:p>
          <w:p w:rsidR="00970E5A" w:rsidRDefault="00970E5A" w:rsidP="00A70ADC"/>
          <w:p w:rsidR="00970E5A" w:rsidRDefault="00970E5A" w:rsidP="00A70ADC">
            <w:r>
              <w:t>Какао с молоком</w:t>
            </w:r>
          </w:p>
          <w:p w:rsidR="00970E5A" w:rsidRDefault="00970E5A" w:rsidP="00A70ADC"/>
          <w:p w:rsidR="00970E5A" w:rsidRPr="00DF38B1" w:rsidRDefault="00970E5A" w:rsidP="00DE6189"/>
        </w:tc>
        <w:tc>
          <w:tcPr>
            <w:tcW w:w="3544" w:type="dxa"/>
          </w:tcPr>
          <w:p w:rsidR="00970E5A" w:rsidRDefault="00970E5A" w:rsidP="00A70ADC">
            <w:pPr>
              <w:tabs>
                <w:tab w:val="left" w:pos="2916"/>
              </w:tabs>
            </w:pPr>
          </w:p>
          <w:p w:rsidR="00970E5A" w:rsidRDefault="00970E5A" w:rsidP="00A70ADC">
            <w:r>
              <w:t>200/5</w:t>
            </w:r>
          </w:p>
          <w:p w:rsidR="00970E5A" w:rsidRDefault="00970E5A" w:rsidP="00A70ADC"/>
          <w:p w:rsidR="00970E5A" w:rsidRDefault="00970E5A" w:rsidP="00A70ADC"/>
          <w:p w:rsidR="00970E5A" w:rsidRDefault="00970E5A" w:rsidP="00A70ADC">
            <w:r>
              <w:t>50/15/20</w:t>
            </w:r>
          </w:p>
          <w:p w:rsidR="00970E5A" w:rsidRDefault="00970E5A" w:rsidP="00A70ADC"/>
          <w:p w:rsidR="00970E5A" w:rsidRDefault="00970E5A" w:rsidP="00A70ADC">
            <w:r>
              <w:t>100</w:t>
            </w:r>
          </w:p>
          <w:p w:rsidR="00970E5A" w:rsidRDefault="00970E5A" w:rsidP="00A70ADC"/>
          <w:p w:rsidR="00970E5A" w:rsidRDefault="00970E5A" w:rsidP="00A70ADC">
            <w:r>
              <w:t>200</w:t>
            </w:r>
          </w:p>
          <w:p w:rsidR="00970E5A" w:rsidRDefault="00970E5A" w:rsidP="00A70ADC"/>
          <w:p w:rsidR="00970E5A" w:rsidRDefault="00970E5A" w:rsidP="00A70ADC"/>
          <w:p w:rsidR="00970E5A" w:rsidRDefault="00970E5A" w:rsidP="00A70ADC"/>
          <w:p w:rsidR="00970E5A" w:rsidRDefault="00970E5A" w:rsidP="00A70ADC"/>
          <w:p w:rsidR="00970E5A" w:rsidRPr="00F16E3D" w:rsidRDefault="00970E5A" w:rsidP="00DE6189"/>
        </w:tc>
      </w:tr>
    </w:tbl>
    <w:p w:rsidR="006B2334" w:rsidRDefault="00970E5A" w:rsidP="00550A13">
      <w:pPr>
        <w:tabs>
          <w:tab w:val="left" w:pos="2916"/>
        </w:tabs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6B2334" w:rsidSect="00751E1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70E5A"/>
    <w:rsid w:val="00550A13"/>
    <w:rsid w:val="005519A6"/>
    <w:rsid w:val="005872CA"/>
    <w:rsid w:val="006B2334"/>
    <w:rsid w:val="00970E5A"/>
    <w:rsid w:val="00D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СОШ№4</cp:lastModifiedBy>
  <cp:revision>2</cp:revision>
  <dcterms:created xsi:type="dcterms:W3CDTF">2020-09-02T06:33:00Z</dcterms:created>
  <dcterms:modified xsi:type="dcterms:W3CDTF">2020-09-02T06:33:00Z</dcterms:modified>
</cp:coreProperties>
</file>